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C4" w:rsidRPr="00C21494" w:rsidRDefault="00F20F6D" w:rsidP="00C2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94">
        <w:rPr>
          <w:rFonts w:ascii="Times New Roman" w:hAnsi="Times New Roman" w:cs="Times New Roman"/>
          <w:b/>
          <w:sz w:val="28"/>
          <w:szCs w:val="28"/>
        </w:rPr>
        <w:t xml:space="preserve">Список членов Управляющего совета МОУ СОШ №37 </w:t>
      </w:r>
      <w:r w:rsidR="00C2149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21494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0F6D" w:rsidRPr="00C21494" w:rsidTr="00C21494">
        <w:tc>
          <w:tcPr>
            <w:tcW w:w="846" w:type="dxa"/>
          </w:tcPr>
          <w:p w:rsidR="00F20F6D" w:rsidRPr="00C21494" w:rsidRDefault="00F20F6D" w:rsidP="00C2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F20F6D" w:rsidRPr="00C21494" w:rsidRDefault="00F20F6D" w:rsidP="00C2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F20F6D" w:rsidRPr="00C21494" w:rsidRDefault="00F20F6D" w:rsidP="00C2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Лилиана Андреевна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Борисова Елена Андреевна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Бусел Наталья Александровна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Грязнова Наталья Николаевна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Дебеляк Екатерина Сергеевна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Александр Валерьевич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Дорошкевич Елена Борисовна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Кузьменко Дарья Сергеевна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Лаврухина Ирина Владимировна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Лихошерская Елена Александровна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 xml:space="preserve">Лобода Александра Юрьевна 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Лысяк Марина Дмитриевна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11а класса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Малышева Елена Дмитриевна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Машкина Ирина Валерьевна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Нестерова Ольга Викторовна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Никоненко Наталья Викторовна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Полухина Светлана Геннадьевна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Рихерт Ольга Владимировна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Скрипник Ирина Владимировна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</w:p>
        </w:tc>
        <w:tc>
          <w:tcPr>
            <w:tcW w:w="3115" w:type="dxa"/>
          </w:tcPr>
          <w:p w:rsidR="00DD4BF7" w:rsidRPr="00C21494" w:rsidRDefault="00A80289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bookmarkStart w:id="0" w:name="_GoBack"/>
            <w:bookmarkEnd w:id="0"/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Тамбовский Владимир Владимирович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DD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Тюрина Наталья Леонидовна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D4BF7" w:rsidRPr="00C21494" w:rsidTr="00C21494">
        <w:tc>
          <w:tcPr>
            <w:tcW w:w="846" w:type="dxa"/>
          </w:tcPr>
          <w:p w:rsidR="00DD4BF7" w:rsidRPr="00C21494" w:rsidRDefault="00DD4BF7" w:rsidP="00C214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115" w:type="dxa"/>
          </w:tcPr>
          <w:p w:rsidR="00DD4BF7" w:rsidRPr="00C21494" w:rsidRDefault="00DD4BF7" w:rsidP="00C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9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</w:tbl>
    <w:p w:rsidR="00F20F6D" w:rsidRPr="00F20F6D" w:rsidRDefault="00F20F6D">
      <w:pPr>
        <w:rPr>
          <w:rFonts w:ascii="Times New Roman" w:hAnsi="Times New Roman" w:cs="Times New Roman"/>
          <w:sz w:val="28"/>
          <w:szCs w:val="28"/>
        </w:rPr>
      </w:pPr>
    </w:p>
    <w:sectPr w:rsidR="00F20F6D" w:rsidRPr="00F2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27D"/>
    <w:multiLevelType w:val="hybridMultilevel"/>
    <w:tmpl w:val="F500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867"/>
    <w:multiLevelType w:val="hybridMultilevel"/>
    <w:tmpl w:val="6F32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C4DA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0359"/>
    <w:multiLevelType w:val="hybridMultilevel"/>
    <w:tmpl w:val="9A6812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2237D5"/>
    <w:multiLevelType w:val="hybridMultilevel"/>
    <w:tmpl w:val="3A06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35A0"/>
    <w:multiLevelType w:val="hybridMultilevel"/>
    <w:tmpl w:val="714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5"/>
    <w:rsid w:val="006E1E35"/>
    <w:rsid w:val="007F4CC4"/>
    <w:rsid w:val="00A80289"/>
    <w:rsid w:val="00C21494"/>
    <w:rsid w:val="00DD4BF7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40E4"/>
  <w15:chartTrackingRefBased/>
  <w15:docId w15:val="{8484218D-AC9B-458E-93A1-B4F6D1F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3</cp:revision>
  <dcterms:created xsi:type="dcterms:W3CDTF">2019-01-29T06:12:00Z</dcterms:created>
  <dcterms:modified xsi:type="dcterms:W3CDTF">2019-01-29T06:51:00Z</dcterms:modified>
</cp:coreProperties>
</file>